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16279" w14:textId="124B0B97" w:rsidR="00A95F31" w:rsidRPr="00D50CD3" w:rsidRDefault="00FD11AC" w:rsidP="00D50CD3">
      <w:pPr>
        <w:jc w:val="center"/>
      </w:pPr>
      <w:r>
        <w:rPr>
          <w:rFonts w:ascii="Comic Sans MS" w:hAnsi="Comic Sans MS"/>
          <w:b/>
          <w:bCs/>
          <w:sz w:val="24"/>
          <w:szCs w:val="24"/>
        </w:rPr>
        <w:t>POPIS UDŽBENIKA</w:t>
      </w:r>
    </w:p>
    <w:p w14:paraId="360BAC80" w14:textId="1A73A362" w:rsidR="00A95F31" w:rsidRPr="00C86C26" w:rsidRDefault="00A95F31" w:rsidP="00A95F31">
      <w:pPr>
        <w:jc w:val="center"/>
        <w:rPr>
          <w:rFonts w:ascii="Comic Sans MS" w:hAnsi="Comic Sans MS"/>
          <w:b/>
          <w:bCs/>
          <w:sz w:val="24"/>
          <w:szCs w:val="24"/>
        </w:rPr>
      </w:pPr>
      <w:bookmarkStart w:id="0" w:name="_GoBack"/>
      <w:r w:rsidRPr="00C86C26">
        <w:rPr>
          <w:rFonts w:ascii="Comic Sans MS" w:hAnsi="Comic Sans MS"/>
          <w:b/>
          <w:bCs/>
          <w:sz w:val="24"/>
          <w:szCs w:val="24"/>
        </w:rPr>
        <w:t>ZA ŠK.GOD. 202</w:t>
      </w:r>
      <w:r w:rsidR="00B4352A">
        <w:rPr>
          <w:rFonts w:ascii="Comic Sans MS" w:hAnsi="Comic Sans MS"/>
          <w:b/>
          <w:bCs/>
          <w:sz w:val="24"/>
          <w:szCs w:val="24"/>
        </w:rPr>
        <w:t>4</w:t>
      </w:r>
      <w:r w:rsidRPr="00C86C26">
        <w:rPr>
          <w:rFonts w:ascii="Comic Sans MS" w:hAnsi="Comic Sans MS"/>
          <w:b/>
          <w:bCs/>
          <w:sz w:val="24"/>
          <w:szCs w:val="24"/>
        </w:rPr>
        <w:t>.</w:t>
      </w:r>
      <w:r w:rsidR="00ED52C1" w:rsidRPr="00C86C26">
        <w:rPr>
          <w:rFonts w:ascii="Comic Sans MS" w:hAnsi="Comic Sans MS"/>
          <w:b/>
          <w:bCs/>
          <w:sz w:val="24"/>
          <w:szCs w:val="24"/>
        </w:rPr>
        <w:t>-</w:t>
      </w:r>
      <w:r w:rsidRPr="00C86C26">
        <w:rPr>
          <w:rFonts w:ascii="Comic Sans MS" w:hAnsi="Comic Sans MS"/>
          <w:b/>
          <w:bCs/>
          <w:sz w:val="24"/>
          <w:szCs w:val="24"/>
        </w:rPr>
        <w:t>202</w:t>
      </w:r>
      <w:r w:rsidR="00B4352A">
        <w:rPr>
          <w:rFonts w:ascii="Comic Sans MS" w:hAnsi="Comic Sans MS"/>
          <w:b/>
          <w:bCs/>
          <w:sz w:val="24"/>
          <w:szCs w:val="24"/>
        </w:rPr>
        <w:t>5</w:t>
      </w:r>
      <w:r w:rsidRPr="00C86C26">
        <w:rPr>
          <w:rFonts w:ascii="Comic Sans MS" w:hAnsi="Comic Sans MS"/>
          <w:b/>
          <w:bCs/>
          <w:sz w:val="24"/>
          <w:szCs w:val="24"/>
        </w:rPr>
        <w:t>.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796"/>
        <w:gridCol w:w="2173"/>
        <w:gridCol w:w="1608"/>
        <w:gridCol w:w="1359"/>
        <w:gridCol w:w="2115"/>
        <w:gridCol w:w="1124"/>
      </w:tblGrid>
      <w:tr w:rsidR="00A95F31" w:rsidRPr="00B7170E" w14:paraId="00ED970E" w14:textId="77777777" w:rsidTr="002C0108"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14:paraId="78E57D98" w14:textId="438AD318" w:rsidR="00A95F31" w:rsidRPr="00B7170E" w:rsidRDefault="00A95F31" w:rsidP="00FD11AC">
            <w:pPr>
              <w:rPr>
                <w:b/>
                <w:sz w:val="32"/>
                <w:szCs w:val="32"/>
              </w:rPr>
            </w:pPr>
          </w:p>
        </w:tc>
        <w:tc>
          <w:tcPr>
            <w:tcW w:w="3474" w:type="dxa"/>
            <w:gridSpan w:val="2"/>
          </w:tcPr>
          <w:p w14:paraId="17101AEB" w14:textId="602B2959" w:rsidR="00A95F31" w:rsidRPr="00B7170E" w:rsidRDefault="00A95F31" w:rsidP="005A2D00">
            <w:pPr>
              <w:rPr>
                <w:b/>
                <w:sz w:val="32"/>
                <w:szCs w:val="32"/>
              </w:rPr>
            </w:pPr>
            <w:r w:rsidRPr="00B7170E">
              <w:rPr>
                <w:b/>
                <w:sz w:val="32"/>
                <w:szCs w:val="32"/>
              </w:rPr>
              <w:t xml:space="preserve">RAZRED: </w:t>
            </w:r>
            <w:r>
              <w:rPr>
                <w:b/>
                <w:sz w:val="32"/>
                <w:szCs w:val="32"/>
              </w:rPr>
              <w:t>4. razred</w:t>
            </w:r>
            <w:r w:rsidR="00FD11AC">
              <w:rPr>
                <w:b/>
                <w:sz w:val="32"/>
                <w:szCs w:val="32"/>
              </w:rPr>
              <w:t xml:space="preserve"> PŠ POGANOVCI</w:t>
            </w:r>
          </w:p>
        </w:tc>
        <w:tc>
          <w:tcPr>
            <w:tcW w:w="1124" w:type="dxa"/>
          </w:tcPr>
          <w:p w14:paraId="5FE57605" w14:textId="77777777" w:rsidR="00A95F31" w:rsidRPr="00B7170E" w:rsidRDefault="00A95F31" w:rsidP="005A2D00">
            <w:pPr>
              <w:rPr>
                <w:b/>
                <w:sz w:val="32"/>
                <w:szCs w:val="32"/>
              </w:rPr>
            </w:pPr>
          </w:p>
        </w:tc>
      </w:tr>
      <w:tr w:rsidR="00B4352A" w:rsidRPr="00B7170E" w14:paraId="64D94F75" w14:textId="77777777" w:rsidTr="002C0108"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14:paraId="7BF1C81B" w14:textId="77777777" w:rsidR="00B4352A" w:rsidRPr="00B7170E" w:rsidRDefault="00B4352A" w:rsidP="00FD11AC">
            <w:pPr>
              <w:rPr>
                <w:b/>
                <w:sz w:val="32"/>
                <w:szCs w:val="32"/>
              </w:rPr>
            </w:pPr>
          </w:p>
        </w:tc>
        <w:tc>
          <w:tcPr>
            <w:tcW w:w="3474" w:type="dxa"/>
            <w:gridSpan w:val="2"/>
          </w:tcPr>
          <w:p w14:paraId="0596BF54" w14:textId="77777777" w:rsidR="00B4352A" w:rsidRPr="00B7170E" w:rsidRDefault="00B4352A" w:rsidP="005A2D00">
            <w:pPr>
              <w:rPr>
                <w:b/>
                <w:sz w:val="32"/>
                <w:szCs w:val="32"/>
              </w:rPr>
            </w:pPr>
          </w:p>
        </w:tc>
        <w:tc>
          <w:tcPr>
            <w:tcW w:w="1124" w:type="dxa"/>
          </w:tcPr>
          <w:p w14:paraId="0336B563" w14:textId="77777777" w:rsidR="00B4352A" w:rsidRPr="00B7170E" w:rsidRDefault="00B4352A" w:rsidP="005A2D00">
            <w:pPr>
              <w:rPr>
                <w:b/>
                <w:sz w:val="32"/>
                <w:szCs w:val="32"/>
              </w:rPr>
            </w:pPr>
          </w:p>
        </w:tc>
      </w:tr>
      <w:tr w:rsidR="00A95F31" w14:paraId="45AB224E" w14:textId="77777777" w:rsidTr="002C0108">
        <w:tc>
          <w:tcPr>
            <w:tcW w:w="8051" w:type="dxa"/>
            <w:gridSpan w:val="5"/>
            <w:tcBorders>
              <w:bottom w:val="single" w:sz="4" w:space="0" w:color="auto"/>
            </w:tcBorders>
          </w:tcPr>
          <w:p w14:paraId="35C8A384" w14:textId="77777777" w:rsidR="00A95F31" w:rsidRPr="00B7170E" w:rsidRDefault="00A95F31" w:rsidP="005A2D00">
            <w:pPr>
              <w:rPr>
                <w:b/>
              </w:rPr>
            </w:pPr>
            <w:r w:rsidRPr="00B7170E">
              <w:rPr>
                <w:b/>
              </w:rPr>
              <w:t>POPIS UDŽBENIKA – NABAVLJA IH ŠKOLA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6D35D7F7" w14:textId="77777777" w:rsidR="00A95F31" w:rsidRPr="00B7170E" w:rsidRDefault="00A95F31" w:rsidP="005A2D00">
            <w:pPr>
              <w:rPr>
                <w:b/>
              </w:rPr>
            </w:pPr>
          </w:p>
        </w:tc>
      </w:tr>
      <w:tr w:rsidR="00EA5C88" w14:paraId="6F00CBDA" w14:textId="77777777" w:rsidTr="002C0108">
        <w:tc>
          <w:tcPr>
            <w:tcW w:w="796" w:type="dxa"/>
            <w:shd w:val="clear" w:color="auto" w:fill="D9D9D9" w:themeFill="background1" w:themeFillShade="D9"/>
          </w:tcPr>
          <w:p w14:paraId="514FE2AD" w14:textId="77777777" w:rsidR="00A95F31" w:rsidRDefault="00A95F31" w:rsidP="005A2D00">
            <w:r>
              <w:t xml:space="preserve"> 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00B7E69C" w14:textId="77777777" w:rsidR="00A95F31" w:rsidRDefault="00A95F31" w:rsidP="005A2D00">
            <w:r>
              <w:t>PREDMET: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14:paraId="2A16A765" w14:textId="77777777" w:rsidR="00A95F31" w:rsidRDefault="00A95F31" w:rsidP="005A2D00">
            <w:r>
              <w:t xml:space="preserve">NAZIV: 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4220946D" w14:textId="77777777" w:rsidR="00A95F31" w:rsidRDefault="00A95F31" w:rsidP="005A2D00">
            <w:r>
              <w:t xml:space="preserve">AUTORI: 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76EAEA8E" w14:textId="77777777" w:rsidR="00A95F31" w:rsidRDefault="00A95F31" w:rsidP="005A2D00">
            <w:r>
              <w:t xml:space="preserve">IZDAVAČ: 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1112B644" w14:textId="77777777" w:rsidR="0000121B" w:rsidRDefault="0000121B" w:rsidP="0000121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OZNAKA PRIMITKA  +/-</w:t>
            </w:r>
          </w:p>
          <w:p w14:paraId="2D3540B9" w14:textId="20E8B964" w:rsidR="00A95F31" w:rsidRPr="00DB7F2B" w:rsidRDefault="00A95F31" w:rsidP="005A2D00">
            <w:pPr>
              <w:rPr>
                <w:sz w:val="20"/>
                <w:szCs w:val="20"/>
              </w:rPr>
            </w:pPr>
          </w:p>
        </w:tc>
      </w:tr>
      <w:tr w:rsidR="00734857" w14:paraId="07EFC8C1" w14:textId="77777777" w:rsidTr="002C0108">
        <w:trPr>
          <w:trHeight w:val="1206"/>
        </w:trPr>
        <w:tc>
          <w:tcPr>
            <w:tcW w:w="796" w:type="dxa"/>
            <w:vMerge w:val="restart"/>
          </w:tcPr>
          <w:p w14:paraId="0C995173" w14:textId="77777777" w:rsidR="00734857" w:rsidRDefault="00734857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  <w:vMerge w:val="restart"/>
          </w:tcPr>
          <w:p w14:paraId="70D667F0" w14:textId="77777777" w:rsidR="00734857" w:rsidRDefault="00734857" w:rsidP="00A95F31">
            <w:r>
              <w:t>HRVATSKI JEZIK</w:t>
            </w:r>
          </w:p>
        </w:tc>
        <w:tc>
          <w:tcPr>
            <w:tcW w:w="1608" w:type="dxa"/>
          </w:tcPr>
          <w:p w14:paraId="6C5E671C" w14:textId="6501A1D5" w:rsidR="00734857" w:rsidRDefault="00734857" w:rsidP="00A95F31">
            <w:r>
              <w:t>Zlatna vrata 4, integrirani radni udžbenik hrvatskog jezika u četvrtom razredu osnovne škole. 1. dio</w:t>
            </w:r>
          </w:p>
        </w:tc>
        <w:tc>
          <w:tcPr>
            <w:tcW w:w="1359" w:type="dxa"/>
            <w:vMerge w:val="restart"/>
          </w:tcPr>
          <w:p w14:paraId="7CA68000" w14:textId="007F2D16" w:rsidR="00734857" w:rsidRDefault="00734857" w:rsidP="00A95F31">
            <w:r>
              <w:t>Marija Krmpotić; Sonja Ivić</w:t>
            </w:r>
          </w:p>
        </w:tc>
        <w:tc>
          <w:tcPr>
            <w:tcW w:w="2115" w:type="dxa"/>
            <w:vMerge w:val="restart"/>
          </w:tcPr>
          <w:p w14:paraId="1A897052" w14:textId="2B52D76F" w:rsidR="00734857" w:rsidRDefault="00734857" w:rsidP="00A95F31">
            <w:r>
              <w:t>Šk. knjiga</w:t>
            </w:r>
          </w:p>
        </w:tc>
        <w:tc>
          <w:tcPr>
            <w:tcW w:w="1124" w:type="dxa"/>
            <w:vMerge w:val="restart"/>
          </w:tcPr>
          <w:p w14:paraId="25A6B80E" w14:textId="15E7149D" w:rsidR="00734857" w:rsidRDefault="00734857" w:rsidP="00A95F31"/>
        </w:tc>
      </w:tr>
      <w:tr w:rsidR="00734857" w14:paraId="5F69FF38" w14:textId="77777777" w:rsidTr="002C0108">
        <w:trPr>
          <w:trHeight w:val="1206"/>
        </w:trPr>
        <w:tc>
          <w:tcPr>
            <w:tcW w:w="796" w:type="dxa"/>
            <w:vMerge/>
          </w:tcPr>
          <w:p w14:paraId="43410374" w14:textId="77777777" w:rsidR="00734857" w:rsidRDefault="00734857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  <w:vMerge/>
          </w:tcPr>
          <w:p w14:paraId="302E596D" w14:textId="77777777" w:rsidR="00734857" w:rsidRDefault="00734857" w:rsidP="00A95F31"/>
        </w:tc>
        <w:tc>
          <w:tcPr>
            <w:tcW w:w="1608" w:type="dxa"/>
          </w:tcPr>
          <w:p w14:paraId="7D296DBB" w14:textId="0059A306" w:rsidR="00734857" w:rsidRDefault="00734857" w:rsidP="00A95F31">
            <w:r>
              <w:t>Zlatna vrata 4, integrirani radni udžbenik hrvatskog jezika u četvrtom razredu osnovne škole. 2. dio</w:t>
            </w:r>
          </w:p>
        </w:tc>
        <w:tc>
          <w:tcPr>
            <w:tcW w:w="1359" w:type="dxa"/>
            <w:vMerge/>
          </w:tcPr>
          <w:p w14:paraId="3963958C" w14:textId="77777777" w:rsidR="00734857" w:rsidRDefault="00734857" w:rsidP="00A95F31"/>
        </w:tc>
        <w:tc>
          <w:tcPr>
            <w:tcW w:w="2115" w:type="dxa"/>
            <w:vMerge/>
          </w:tcPr>
          <w:p w14:paraId="3C6CE404" w14:textId="77777777" w:rsidR="00734857" w:rsidRDefault="00734857" w:rsidP="00A95F31"/>
        </w:tc>
        <w:tc>
          <w:tcPr>
            <w:tcW w:w="1124" w:type="dxa"/>
            <w:vMerge/>
          </w:tcPr>
          <w:p w14:paraId="38744439" w14:textId="77777777" w:rsidR="00734857" w:rsidRDefault="00734857" w:rsidP="00A95F31"/>
        </w:tc>
      </w:tr>
      <w:tr w:rsidR="00EA5C88" w14:paraId="6AF45F13" w14:textId="77777777" w:rsidTr="002C0108">
        <w:tc>
          <w:tcPr>
            <w:tcW w:w="796" w:type="dxa"/>
          </w:tcPr>
          <w:p w14:paraId="14F55B86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23C4DB21" w14:textId="77777777" w:rsidR="00A95F31" w:rsidRDefault="00A95F31" w:rsidP="00A95F31">
            <w:r>
              <w:t>MATEMATIKA</w:t>
            </w:r>
          </w:p>
        </w:tc>
        <w:tc>
          <w:tcPr>
            <w:tcW w:w="1608" w:type="dxa"/>
          </w:tcPr>
          <w:p w14:paraId="52174459" w14:textId="7962D217" w:rsidR="00A95F31" w:rsidRDefault="00EA5C88" w:rsidP="00A95F31">
            <w:r>
              <w:t xml:space="preserve">Moj sretni broj </w:t>
            </w:r>
            <w:r w:rsidR="00DC1E68">
              <w:t>4; Udžbenik matematik</w:t>
            </w:r>
            <w:r>
              <w:t>e</w:t>
            </w:r>
            <w:r w:rsidR="00DC1E68">
              <w:t xml:space="preserve"> u četvrtom razredu osnovne škole</w:t>
            </w:r>
          </w:p>
        </w:tc>
        <w:tc>
          <w:tcPr>
            <w:tcW w:w="1359" w:type="dxa"/>
          </w:tcPr>
          <w:p w14:paraId="61A5EF7C" w14:textId="62D38137" w:rsidR="00A95F31" w:rsidRDefault="00EA5C88" w:rsidP="00A95F31"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  <w:tc>
          <w:tcPr>
            <w:tcW w:w="2115" w:type="dxa"/>
          </w:tcPr>
          <w:p w14:paraId="35E14A21" w14:textId="52D0C5E0" w:rsidR="00A95F31" w:rsidRDefault="00A95F31" w:rsidP="00A95F31">
            <w:r>
              <w:t>Šk. knjiga</w:t>
            </w:r>
          </w:p>
        </w:tc>
        <w:tc>
          <w:tcPr>
            <w:tcW w:w="1124" w:type="dxa"/>
          </w:tcPr>
          <w:p w14:paraId="1EE5A4EA" w14:textId="5D0E9091" w:rsidR="00A95F31" w:rsidRDefault="00A95F31" w:rsidP="00A95F31"/>
        </w:tc>
      </w:tr>
      <w:tr w:rsidR="00EA5C88" w14:paraId="7F79AA9F" w14:textId="77777777" w:rsidTr="002C0108">
        <w:tc>
          <w:tcPr>
            <w:tcW w:w="796" w:type="dxa"/>
          </w:tcPr>
          <w:p w14:paraId="3BF05357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0DB9F8C4" w14:textId="77777777" w:rsidR="00A95F31" w:rsidRDefault="00A95F31" w:rsidP="00A95F31">
            <w:r>
              <w:t>PRIRODA I DRUŠTVO</w:t>
            </w:r>
          </w:p>
        </w:tc>
        <w:tc>
          <w:tcPr>
            <w:tcW w:w="1608" w:type="dxa"/>
          </w:tcPr>
          <w:p w14:paraId="3289279C" w14:textId="7D258776" w:rsidR="00A95F31" w:rsidRDefault="00825038" w:rsidP="00A95F31">
            <w:r>
              <w:t xml:space="preserve">Istražujemo naš svijet </w:t>
            </w:r>
            <w:r w:rsidR="00C7035E">
              <w:t xml:space="preserve">4, udžbenik  prirode i društva </w:t>
            </w:r>
            <w:r>
              <w:t xml:space="preserve">u </w:t>
            </w:r>
            <w:r w:rsidR="00C7035E">
              <w:t>četvr</w:t>
            </w:r>
            <w:r>
              <w:t xml:space="preserve">tom </w:t>
            </w:r>
            <w:r w:rsidR="00C7035E">
              <w:t>razred</w:t>
            </w:r>
            <w:r>
              <w:t>u osnovne škole</w:t>
            </w:r>
          </w:p>
        </w:tc>
        <w:tc>
          <w:tcPr>
            <w:tcW w:w="1359" w:type="dxa"/>
          </w:tcPr>
          <w:p w14:paraId="52C14C2F" w14:textId="465D4840" w:rsidR="00A95F31" w:rsidRDefault="00C7035E" w:rsidP="00A95F31">
            <w:r>
              <w:t>T</w:t>
            </w:r>
            <w:r w:rsidR="00825038">
              <w:t xml:space="preserve">amara </w:t>
            </w:r>
            <w:proofErr w:type="spellStart"/>
            <w:r w:rsidR="00825038">
              <w:t>Kisovar</w:t>
            </w:r>
            <w:proofErr w:type="spellEnd"/>
            <w:r w:rsidR="00825038">
              <w:t xml:space="preserve"> Ivanda, Alena </w:t>
            </w:r>
            <w:proofErr w:type="spellStart"/>
            <w:r w:rsidR="00825038">
              <w:t>Letina</w:t>
            </w:r>
            <w:proofErr w:type="spellEnd"/>
            <w:r w:rsidR="00825038">
              <w:t xml:space="preserve">, Zdenko </w:t>
            </w:r>
            <w:proofErr w:type="spellStart"/>
            <w:r w:rsidR="00825038">
              <w:t>Braičić</w:t>
            </w:r>
            <w:proofErr w:type="spellEnd"/>
          </w:p>
        </w:tc>
        <w:tc>
          <w:tcPr>
            <w:tcW w:w="2115" w:type="dxa"/>
          </w:tcPr>
          <w:p w14:paraId="5C948FF9" w14:textId="44437A02" w:rsidR="00A95F31" w:rsidRDefault="00825038" w:rsidP="00A95F31">
            <w:r>
              <w:t>Šk. knjiga</w:t>
            </w:r>
          </w:p>
        </w:tc>
        <w:tc>
          <w:tcPr>
            <w:tcW w:w="1124" w:type="dxa"/>
          </w:tcPr>
          <w:p w14:paraId="4A6428AF" w14:textId="12CCFA19" w:rsidR="00A95F31" w:rsidRDefault="00A95F31" w:rsidP="00A95F31"/>
        </w:tc>
      </w:tr>
      <w:tr w:rsidR="00EA5C88" w14:paraId="5CC75510" w14:textId="77777777" w:rsidTr="002C0108">
        <w:tc>
          <w:tcPr>
            <w:tcW w:w="796" w:type="dxa"/>
          </w:tcPr>
          <w:p w14:paraId="799388EC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2BF8CCFB" w14:textId="77777777" w:rsidR="00A95F31" w:rsidRDefault="00A95F31" w:rsidP="00A95F31">
            <w:r>
              <w:t>LIKOVNA KULTURA</w:t>
            </w:r>
          </w:p>
        </w:tc>
        <w:tc>
          <w:tcPr>
            <w:tcW w:w="1608" w:type="dxa"/>
          </w:tcPr>
          <w:p w14:paraId="02DC8DC8" w14:textId="2492BDF1" w:rsidR="00A95F31" w:rsidRDefault="00C7035E" w:rsidP="00C7035E">
            <w:pPr>
              <w:jc w:val="center"/>
            </w:pPr>
            <w:r>
              <w:t>/</w:t>
            </w:r>
          </w:p>
        </w:tc>
        <w:tc>
          <w:tcPr>
            <w:tcW w:w="1359" w:type="dxa"/>
          </w:tcPr>
          <w:p w14:paraId="6237E7E7" w14:textId="2C8D990C" w:rsidR="00A95F31" w:rsidRDefault="00C7035E" w:rsidP="00C7035E">
            <w:pPr>
              <w:jc w:val="center"/>
            </w:pPr>
            <w:r>
              <w:t>/</w:t>
            </w:r>
          </w:p>
        </w:tc>
        <w:tc>
          <w:tcPr>
            <w:tcW w:w="2115" w:type="dxa"/>
          </w:tcPr>
          <w:p w14:paraId="15C8763E" w14:textId="4818C61B" w:rsidR="00A95F31" w:rsidRDefault="00C7035E" w:rsidP="00C7035E">
            <w:pPr>
              <w:jc w:val="center"/>
            </w:pPr>
            <w:r>
              <w:t>/</w:t>
            </w:r>
          </w:p>
        </w:tc>
        <w:tc>
          <w:tcPr>
            <w:tcW w:w="1124" w:type="dxa"/>
          </w:tcPr>
          <w:p w14:paraId="466CF387" w14:textId="5CA34861" w:rsidR="00A95F31" w:rsidRDefault="00A95F31" w:rsidP="00C7035E">
            <w:pPr>
              <w:jc w:val="center"/>
            </w:pPr>
          </w:p>
        </w:tc>
      </w:tr>
      <w:tr w:rsidR="00EA5C88" w14:paraId="7012FCF1" w14:textId="77777777" w:rsidTr="002C0108">
        <w:tc>
          <w:tcPr>
            <w:tcW w:w="796" w:type="dxa"/>
          </w:tcPr>
          <w:p w14:paraId="66172A8A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21C7E745" w14:textId="77777777" w:rsidR="00A95F31" w:rsidRDefault="00A95F31" w:rsidP="00A95F31">
            <w:r>
              <w:t>GLAZBENA KULTURA</w:t>
            </w:r>
          </w:p>
        </w:tc>
        <w:tc>
          <w:tcPr>
            <w:tcW w:w="1608" w:type="dxa"/>
          </w:tcPr>
          <w:p w14:paraId="0D001491" w14:textId="25FBD116" w:rsidR="00A95F31" w:rsidRDefault="000E1C94" w:rsidP="000E1C94">
            <w:r>
              <w:t>Svijet glazbe 4</w:t>
            </w:r>
          </w:p>
        </w:tc>
        <w:tc>
          <w:tcPr>
            <w:tcW w:w="1359" w:type="dxa"/>
          </w:tcPr>
          <w:p w14:paraId="5721B1A0" w14:textId="51653772" w:rsidR="00A95F31" w:rsidRDefault="000E1C94" w:rsidP="000E1C94">
            <w:r w:rsidRPr="000E1C94">
              <w:t xml:space="preserve">Nera </w:t>
            </w:r>
            <w:proofErr w:type="spellStart"/>
            <w:r w:rsidRPr="000E1C94">
              <w:t>Đonlić</w:t>
            </w:r>
            <w:proofErr w:type="spellEnd"/>
            <w:r w:rsidRPr="000E1C94">
              <w:t xml:space="preserve">, Ana Ostojić, Tina </w:t>
            </w:r>
            <w:proofErr w:type="spellStart"/>
            <w:r w:rsidRPr="000E1C94">
              <w:t>Pajdaš</w:t>
            </w:r>
            <w:proofErr w:type="spellEnd"/>
            <w:r w:rsidRPr="000E1C94">
              <w:t xml:space="preserve">, </w:t>
            </w:r>
            <w:r w:rsidRPr="000E1C94">
              <w:lastRenderedPageBreak/>
              <w:t>Domagoj Brlečić</w:t>
            </w:r>
          </w:p>
        </w:tc>
        <w:tc>
          <w:tcPr>
            <w:tcW w:w="2115" w:type="dxa"/>
          </w:tcPr>
          <w:p w14:paraId="42A834BF" w14:textId="33C71A37" w:rsidR="00A95F31" w:rsidRDefault="000E1C94" w:rsidP="000E1C94">
            <w:r>
              <w:lastRenderedPageBreak/>
              <w:t>Alfa d.d.</w:t>
            </w:r>
          </w:p>
        </w:tc>
        <w:tc>
          <w:tcPr>
            <w:tcW w:w="1124" w:type="dxa"/>
          </w:tcPr>
          <w:p w14:paraId="49FC5343" w14:textId="7F1C8D06" w:rsidR="00A95F31" w:rsidRDefault="00A95F31" w:rsidP="008C1386">
            <w:pPr>
              <w:jc w:val="center"/>
            </w:pPr>
          </w:p>
        </w:tc>
      </w:tr>
      <w:tr w:rsidR="00EA5C88" w14:paraId="2B50F2CB" w14:textId="77777777" w:rsidTr="002C0108">
        <w:tc>
          <w:tcPr>
            <w:tcW w:w="796" w:type="dxa"/>
          </w:tcPr>
          <w:p w14:paraId="237E8DF5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4918B2C4" w14:textId="77777777" w:rsidR="00A95F31" w:rsidRDefault="00A95F31" w:rsidP="00A95F31">
            <w:r>
              <w:t>ENGLESKI JEZIK</w:t>
            </w:r>
          </w:p>
        </w:tc>
        <w:tc>
          <w:tcPr>
            <w:tcW w:w="1608" w:type="dxa"/>
          </w:tcPr>
          <w:p w14:paraId="538EDCF9" w14:textId="7DF60AF4" w:rsidR="00A95F31" w:rsidRDefault="00481E04" w:rsidP="00A95F31">
            <w:r>
              <w:t xml:space="preserve">New Building </w:t>
            </w:r>
            <w:proofErr w:type="spellStart"/>
            <w:r>
              <w:t>Blocks</w:t>
            </w:r>
            <w:proofErr w:type="spellEnd"/>
            <w:r>
              <w:t xml:space="preserve"> 4, udžbenik iz engleskog jezika za četvrti razred osnovne škole, četvrta  godina učenja</w:t>
            </w:r>
          </w:p>
        </w:tc>
        <w:tc>
          <w:tcPr>
            <w:tcW w:w="1359" w:type="dxa"/>
          </w:tcPr>
          <w:p w14:paraId="2AC01925" w14:textId="49CD839C" w:rsidR="00A95F31" w:rsidRDefault="00481E04" w:rsidP="00A95F31">
            <w:r w:rsidRPr="00C7017E">
              <w:t xml:space="preserve">Kristina </w:t>
            </w:r>
            <w:proofErr w:type="spellStart"/>
            <w:r w:rsidRPr="00C7017E">
              <w:t>Čajo</w:t>
            </w:r>
            <w:proofErr w:type="spellEnd"/>
            <w:r w:rsidRPr="00C7017E">
              <w:t xml:space="preserve"> Anđel, Daška </w:t>
            </w:r>
            <w:proofErr w:type="spellStart"/>
            <w:r w:rsidRPr="00C7017E">
              <w:t>Domljan</w:t>
            </w:r>
            <w:proofErr w:type="spellEnd"/>
            <w:r w:rsidRPr="00C7017E">
              <w:t xml:space="preserve">, </w:t>
            </w:r>
            <w:r>
              <w:t>Paula Vranković</w:t>
            </w:r>
          </w:p>
        </w:tc>
        <w:tc>
          <w:tcPr>
            <w:tcW w:w="2115" w:type="dxa"/>
          </w:tcPr>
          <w:p w14:paraId="26916E5E" w14:textId="46F6BF40" w:rsidR="00A95F31" w:rsidRDefault="00481E04" w:rsidP="00A95F3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1124" w:type="dxa"/>
          </w:tcPr>
          <w:p w14:paraId="3443E264" w14:textId="055B0C94" w:rsidR="00A95F31" w:rsidRDefault="00A95F31" w:rsidP="00A95F31"/>
        </w:tc>
      </w:tr>
      <w:tr w:rsidR="00EA5C88" w14:paraId="1D55CA3F" w14:textId="77777777" w:rsidTr="002C0108">
        <w:tc>
          <w:tcPr>
            <w:tcW w:w="796" w:type="dxa"/>
          </w:tcPr>
          <w:p w14:paraId="5B7F0EC4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346657CF" w14:textId="77777777" w:rsidR="00A95F31" w:rsidRDefault="00A95F31" w:rsidP="00A95F31">
            <w:r>
              <w:t>INFORMATIKA</w:t>
            </w:r>
          </w:p>
        </w:tc>
        <w:tc>
          <w:tcPr>
            <w:tcW w:w="1608" w:type="dxa"/>
          </w:tcPr>
          <w:p w14:paraId="55437B89" w14:textId="6D837FA4" w:rsidR="00A95F31" w:rsidRDefault="00C7035E" w:rsidP="00A95F31">
            <w:r>
              <w:t>E-svijet 4, Udžbenik informatike u četvrtom razredu osnovne škole</w:t>
            </w:r>
          </w:p>
        </w:tc>
        <w:tc>
          <w:tcPr>
            <w:tcW w:w="1359" w:type="dxa"/>
          </w:tcPr>
          <w:p w14:paraId="18E720B9" w14:textId="05C90BCA" w:rsidR="00A95F31" w:rsidRDefault="00C7035E" w:rsidP="00A95F31">
            <w:r>
              <w:t xml:space="preserve">Josip </w:t>
            </w:r>
            <w:proofErr w:type="spellStart"/>
            <w:r>
              <w:t>Blagus</w:t>
            </w:r>
            <w:proofErr w:type="spellEnd"/>
            <w:r>
              <w:t xml:space="preserve">; Nataša Ljubić </w:t>
            </w:r>
            <w:proofErr w:type="spellStart"/>
            <w:r>
              <w:t>Klemče</w:t>
            </w:r>
            <w:proofErr w:type="spellEnd"/>
            <w:r>
              <w:t>; Ivana Ružić; Mario Stančić</w:t>
            </w:r>
          </w:p>
        </w:tc>
        <w:tc>
          <w:tcPr>
            <w:tcW w:w="2115" w:type="dxa"/>
          </w:tcPr>
          <w:p w14:paraId="75DF0689" w14:textId="4C5BD9BF" w:rsidR="00A95F31" w:rsidRDefault="00C7035E" w:rsidP="00A95F31">
            <w:r>
              <w:t>Šk. knjiga</w:t>
            </w:r>
          </w:p>
        </w:tc>
        <w:tc>
          <w:tcPr>
            <w:tcW w:w="1124" w:type="dxa"/>
          </w:tcPr>
          <w:p w14:paraId="080AB1DB" w14:textId="10FE44BD" w:rsidR="00A95F31" w:rsidRDefault="00A95F31" w:rsidP="00A95F31"/>
        </w:tc>
      </w:tr>
      <w:tr w:rsidR="00EA5C88" w14:paraId="3B8DC683" w14:textId="77777777" w:rsidTr="002C0108">
        <w:tc>
          <w:tcPr>
            <w:tcW w:w="796" w:type="dxa"/>
          </w:tcPr>
          <w:p w14:paraId="7F3C8263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4F631650" w14:textId="77777777" w:rsidR="00A95F31" w:rsidRDefault="00A95F31" w:rsidP="00A95F31">
            <w:r>
              <w:t>VJERONAUK -KATOLIČKI</w:t>
            </w:r>
          </w:p>
        </w:tc>
        <w:tc>
          <w:tcPr>
            <w:tcW w:w="1608" w:type="dxa"/>
          </w:tcPr>
          <w:p w14:paraId="05EAC153" w14:textId="13EEEEE5" w:rsidR="00D338DD" w:rsidRDefault="005F670F" w:rsidP="005F670F">
            <w:r w:rsidRPr="00D338DD">
              <w:t>Na putu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2"/>
            </w:tblGrid>
            <w:tr w:rsidR="00D338DD" w14:paraId="2612F1F6" w14:textId="77777777">
              <w:trPr>
                <w:trHeight w:val="246"/>
              </w:trPr>
              <w:tc>
                <w:tcPr>
                  <w:tcW w:w="0" w:type="auto"/>
                </w:tcPr>
                <w:p w14:paraId="1A07534A" w14:textId="3D267185" w:rsidR="00D338DD" w:rsidRPr="005F670F" w:rsidRDefault="005F670F" w:rsidP="00D338DD">
                  <w:pPr>
                    <w:spacing w:after="0" w:line="240" w:lineRule="auto"/>
                  </w:pPr>
                  <w:r>
                    <w:t xml:space="preserve"> </w:t>
                  </w:r>
                  <w:r w:rsidR="00D338DD" w:rsidRPr="00D338DD">
                    <w:t>vjere, udžbenik iz katoličkog vjeronauka za 4. r. osnovne škole</w:t>
                  </w:r>
                </w:p>
              </w:tc>
            </w:tr>
          </w:tbl>
          <w:p w14:paraId="275BC8C4" w14:textId="77777777" w:rsidR="00A95F31" w:rsidRDefault="00A95F31" w:rsidP="00A95F31"/>
        </w:tc>
        <w:tc>
          <w:tcPr>
            <w:tcW w:w="1359" w:type="dxa"/>
          </w:tcPr>
          <w:p w14:paraId="0731C88B" w14:textId="3F6F9137" w:rsidR="00A95F31" w:rsidRDefault="00D338DD" w:rsidP="00A95F31">
            <w:r w:rsidRPr="00D338DD">
              <w:t xml:space="preserve">A. Pavlović, I. </w:t>
            </w:r>
            <w:proofErr w:type="spellStart"/>
            <w:r w:rsidRPr="00D338DD">
              <w:t>Pažin</w:t>
            </w:r>
            <w:proofErr w:type="spellEnd"/>
          </w:p>
        </w:tc>
        <w:tc>
          <w:tcPr>
            <w:tcW w:w="2115" w:type="dxa"/>
          </w:tcPr>
          <w:p w14:paraId="1BE73EF6" w14:textId="2C68A640" w:rsidR="00A95F31" w:rsidRDefault="00D338DD" w:rsidP="00A95F31">
            <w:r w:rsidRPr="00D338DD">
              <w:t>Kršćanska sadašnjost</w:t>
            </w:r>
          </w:p>
        </w:tc>
        <w:tc>
          <w:tcPr>
            <w:tcW w:w="1124" w:type="dxa"/>
          </w:tcPr>
          <w:p w14:paraId="11671B44" w14:textId="059FB844" w:rsidR="00A95F31" w:rsidRDefault="00A95F31" w:rsidP="00A95F31"/>
        </w:tc>
      </w:tr>
      <w:tr w:rsidR="00EA5C88" w14:paraId="183FF8D3" w14:textId="77777777" w:rsidTr="002C0108">
        <w:tc>
          <w:tcPr>
            <w:tcW w:w="796" w:type="dxa"/>
          </w:tcPr>
          <w:p w14:paraId="49055C04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6DA7E9C8" w14:textId="77777777" w:rsidR="00A95F31" w:rsidRDefault="00A95F31" w:rsidP="00A95F31">
            <w:r>
              <w:t>VJERONAUK- PRAVOSLAVNI</w:t>
            </w:r>
          </w:p>
        </w:tc>
        <w:tc>
          <w:tcPr>
            <w:tcW w:w="1608" w:type="dxa"/>
          </w:tcPr>
          <w:p w14:paraId="5DC07FD0" w14:textId="6AC973DC" w:rsidR="00A95F31" w:rsidRDefault="000E1C94" w:rsidP="000E1C94">
            <w:r>
              <w:t xml:space="preserve">Pravoslavni </w:t>
            </w:r>
            <w:proofErr w:type="spellStart"/>
            <w:r>
              <w:t>katihizis</w:t>
            </w:r>
            <w:proofErr w:type="spellEnd"/>
            <w:r>
              <w:t xml:space="preserve"> 4</w:t>
            </w:r>
          </w:p>
        </w:tc>
        <w:tc>
          <w:tcPr>
            <w:tcW w:w="1359" w:type="dxa"/>
          </w:tcPr>
          <w:p w14:paraId="3CF4269B" w14:textId="2C7062C1" w:rsidR="00A95F31" w:rsidRDefault="00A95F31" w:rsidP="00D338DD">
            <w:pPr>
              <w:jc w:val="center"/>
            </w:pPr>
          </w:p>
        </w:tc>
        <w:tc>
          <w:tcPr>
            <w:tcW w:w="2115" w:type="dxa"/>
          </w:tcPr>
          <w:p w14:paraId="7D79CC31" w14:textId="6C3C4B8A" w:rsidR="00A95F31" w:rsidRDefault="000E1C94" w:rsidP="000E1C94">
            <w:r>
              <w:t>Prosvjeta d.o.o.</w:t>
            </w:r>
          </w:p>
        </w:tc>
        <w:tc>
          <w:tcPr>
            <w:tcW w:w="1124" w:type="dxa"/>
          </w:tcPr>
          <w:p w14:paraId="449B635E" w14:textId="5B6CC59E" w:rsidR="00A95F31" w:rsidRDefault="00A95F31" w:rsidP="00D338DD">
            <w:pPr>
              <w:jc w:val="center"/>
            </w:pPr>
          </w:p>
        </w:tc>
      </w:tr>
      <w:tr w:rsidR="00EA5C88" w14:paraId="5B88F6DB" w14:textId="77777777" w:rsidTr="002C0108">
        <w:tc>
          <w:tcPr>
            <w:tcW w:w="796" w:type="dxa"/>
          </w:tcPr>
          <w:p w14:paraId="69396ACD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5AC3247F" w14:textId="77777777" w:rsidR="00A95F31" w:rsidRDefault="00A95F31" w:rsidP="00A95F31">
            <w:r>
              <w:t>NJEMAČKI JEZIK</w:t>
            </w:r>
          </w:p>
        </w:tc>
        <w:tc>
          <w:tcPr>
            <w:tcW w:w="1608" w:type="dxa"/>
          </w:tcPr>
          <w:p w14:paraId="0B5BF6CE" w14:textId="2770E87D" w:rsidR="00A95F31" w:rsidRDefault="00170C5B" w:rsidP="00170C5B">
            <w:r>
              <w:rPr>
                <w:rFonts w:eastAsia="Times New Roman" w:cstheme="minorHAnsi"/>
                <w:lang w:val="en-US"/>
              </w:rPr>
              <w:t xml:space="preserve">Maximal 1 Kids, </w:t>
            </w:r>
            <w:proofErr w:type="spellStart"/>
            <w:r>
              <w:rPr>
                <w:rFonts w:eastAsia="Times New Roman" w:cstheme="minorHAnsi"/>
                <w:lang w:val="en-US"/>
              </w:rPr>
              <w:t>Udžbenik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njemačkog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jezika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za 4. </w:t>
            </w:r>
            <w:proofErr w:type="spellStart"/>
            <w:r>
              <w:rPr>
                <w:rFonts w:eastAsia="Times New Roman" w:cstheme="minorHAnsi"/>
                <w:lang w:val="en-US"/>
              </w:rPr>
              <w:t>razred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osnovne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škole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val="en-US"/>
              </w:rPr>
              <w:t>prva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godina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učenja</w:t>
            </w:r>
            <w:proofErr w:type="spellEnd"/>
          </w:p>
        </w:tc>
        <w:tc>
          <w:tcPr>
            <w:tcW w:w="1359" w:type="dxa"/>
          </w:tcPr>
          <w:p w14:paraId="6217E811" w14:textId="5E8F1CA7" w:rsidR="00A95F31" w:rsidRDefault="00170C5B" w:rsidP="00A95F31">
            <w:proofErr w:type="spellStart"/>
            <w:r>
              <w:rPr>
                <w:rFonts w:eastAsia="Times New Roman" w:cstheme="minorHAnsi"/>
                <w:lang w:val="en-US"/>
              </w:rPr>
              <w:t>Swerlowa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val="en-US"/>
              </w:rPr>
              <w:t>Klobučar</w:t>
            </w:r>
            <w:proofErr w:type="spellEnd"/>
          </w:p>
        </w:tc>
        <w:tc>
          <w:tcPr>
            <w:tcW w:w="2115" w:type="dxa"/>
          </w:tcPr>
          <w:p w14:paraId="4A2ECCF6" w14:textId="18763505" w:rsidR="00A95F31" w:rsidRDefault="00170C5B" w:rsidP="00A95F31">
            <w:proofErr w:type="spellStart"/>
            <w:r>
              <w:rPr>
                <w:rFonts w:eastAsia="Times New Roman" w:cstheme="minorHAnsi"/>
                <w:lang w:val="en-US"/>
              </w:rPr>
              <w:t>Profil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Klett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d.o.o.</w:t>
            </w:r>
          </w:p>
        </w:tc>
        <w:tc>
          <w:tcPr>
            <w:tcW w:w="1124" w:type="dxa"/>
          </w:tcPr>
          <w:p w14:paraId="0079CBB8" w14:textId="76E63216" w:rsidR="00A95F31" w:rsidRDefault="00A95F31" w:rsidP="00A95F31"/>
        </w:tc>
      </w:tr>
      <w:bookmarkEnd w:id="0"/>
    </w:tbl>
    <w:p w14:paraId="78267F78" w14:textId="77777777" w:rsidR="00610A2B" w:rsidRDefault="00610A2B"/>
    <w:sectPr w:rsidR="00610A2B" w:rsidSect="00B7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4058"/>
    <w:multiLevelType w:val="hybridMultilevel"/>
    <w:tmpl w:val="B67E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86C70"/>
    <w:multiLevelType w:val="hybridMultilevel"/>
    <w:tmpl w:val="27E27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762B5"/>
    <w:multiLevelType w:val="hybridMultilevel"/>
    <w:tmpl w:val="F51A6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C4CF0"/>
    <w:multiLevelType w:val="hybridMultilevel"/>
    <w:tmpl w:val="9788C13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22F3E"/>
    <w:multiLevelType w:val="hybridMultilevel"/>
    <w:tmpl w:val="B9C8A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2B"/>
    <w:rsid w:val="0000121B"/>
    <w:rsid w:val="0000716C"/>
    <w:rsid w:val="000745F6"/>
    <w:rsid w:val="000E1C94"/>
    <w:rsid w:val="00150CDB"/>
    <w:rsid w:val="00170C5B"/>
    <w:rsid w:val="001D085C"/>
    <w:rsid w:val="002307B3"/>
    <w:rsid w:val="00250FC1"/>
    <w:rsid w:val="00251891"/>
    <w:rsid w:val="002C0108"/>
    <w:rsid w:val="002E1CB1"/>
    <w:rsid w:val="0036529F"/>
    <w:rsid w:val="0040550B"/>
    <w:rsid w:val="00481E04"/>
    <w:rsid w:val="004F609B"/>
    <w:rsid w:val="005802CA"/>
    <w:rsid w:val="005A63B7"/>
    <w:rsid w:val="005F5E23"/>
    <w:rsid w:val="005F670F"/>
    <w:rsid w:val="00610A2B"/>
    <w:rsid w:val="006A5E2B"/>
    <w:rsid w:val="00734857"/>
    <w:rsid w:val="00825038"/>
    <w:rsid w:val="008C1386"/>
    <w:rsid w:val="00970510"/>
    <w:rsid w:val="00A95F31"/>
    <w:rsid w:val="00B26853"/>
    <w:rsid w:val="00B4352A"/>
    <w:rsid w:val="00B71050"/>
    <w:rsid w:val="00B7170E"/>
    <w:rsid w:val="00BF2D6D"/>
    <w:rsid w:val="00BF65D2"/>
    <w:rsid w:val="00C7035E"/>
    <w:rsid w:val="00C86C26"/>
    <w:rsid w:val="00D338DD"/>
    <w:rsid w:val="00D50CD3"/>
    <w:rsid w:val="00D6627E"/>
    <w:rsid w:val="00DB7F2B"/>
    <w:rsid w:val="00DC1E68"/>
    <w:rsid w:val="00EA5C88"/>
    <w:rsid w:val="00ED52C1"/>
    <w:rsid w:val="00F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002"/>
  <w15:docId w15:val="{117D849A-5972-467F-A968-880D96B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0A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0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6</cp:revision>
  <cp:lastPrinted>2020-06-26T06:42:00Z</cp:lastPrinted>
  <dcterms:created xsi:type="dcterms:W3CDTF">2023-08-22T07:42:00Z</dcterms:created>
  <dcterms:modified xsi:type="dcterms:W3CDTF">2024-09-02T08:25:00Z</dcterms:modified>
</cp:coreProperties>
</file>